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45629E8D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="00EB4C33">
        <w:rPr>
          <w:rFonts w:ascii="Arial" w:hAnsi="Arial" w:cs="Arial"/>
          <w:b/>
          <w:bCs/>
          <w:sz w:val="36"/>
          <w:szCs w:val="36"/>
          <w:u w:val="thick"/>
        </w:rPr>
        <w:t>2</w:t>
      </w:r>
      <w:r w:rsidR="0012572C">
        <w:rPr>
          <w:rFonts w:ascii="Arial" w:hAnsi="Arial" w:cs="Arial"/>
          <w:b/>
          <w:bCs/>
          <w:sz w:val="36"/>
          <w:szCs w:val="36"/>
          <w:u w:val="thick"/>
        </w:rPr>
        <w:t>5</w:t>
      </w:r>
      <w:r w:rsidR="0012572C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th</w:t>
      </w:r>
      <w:r w:rsidR="00EB4C33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 xml:space="preserve"> 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>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750A42C2" w14:textId="77777777" w:rsidR="00C8754F" w:rsidRDefault="00385880" w:rsidP="00E86F1D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Pr="003F2121">
        <w:rPr>
          <w:rFonts w:ascii="Arial" w:hAnsi="Arial" w:cs="Arial"/>
          <w:b/>
          <w:bCs/>
          <w:sz w:val="24"/>
          <w:szCs w:val="24"/>
        </w:rPr>
        <w:tab/>
      </w:r>
      <w:r w:rsidR="00E86F1D">
        <w:rPr>
          <w:rFonts w:ascii="Arial" w:hAnsi="Arial" w:cs="Arial"/>
          <w:sz w:val="24"/>
          <w:szCs w:val="24"/>
        </w:rPr>
        <w:t xml:space="preserve">On this Christmas night/day, as we celebrate the birthday of the </w:t>
      </w:r>
      <w:r w:rsidR="0012572C">
        <w:rPr>
          <w:rFonts w:ascii="Arial" w:hAnsi="Arial" w:cs="Arial"/>
          <w:sz w:val="24"/>
          <w:szCs w:val="24"/>
        </w:rPr>
        <w:t>Prince of</w:t>
      </w:r>
    </w:p>
    <w:p w14:paraId="0E11AB6D" w14:textId="00F5E978" w:rsidR="00EB4C33" w:rsidRPr="00EB4C33" w:rsidRDefault="0012572C" w:rsidP="00C8754F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Peace, let us joyfully raise our hearts in prayer.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6234225" w14:textId="6CBAF8C6" w:rsidR="00543870" w:rsidRDefault="0012572C" w:rsidP="001257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this Christmas night/day, may God bless the Catholic Church</w:t>
      </w:r>
    </w:p>
    <w:p w14:paraId="5BE6ABC7" w14:textId="4E29E2A5" w:rsid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Christians of all traditions throughout the world.</w:t>
      </w:r>
    </w:p>
    <w:p w14:paraId="5F5A4455" w14:textId="7050434F" w:rsid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coming of the Saviour help us overcome all division,</w:t>
      </w:r>
    </w:p>
    <w:p w14:paraId="52331C5E" w14:textId="4AAC8FD1" w:rsidR="0012572C" w:rsidRP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spirit of charity and truth.</w:t>
      </w:r>
    </w:p>
    <w:p w14:paraId="0FD1BB44" w14:textId="7CCA035E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="005C6B08">
        <w:rPr>
          <w:rFonts w:ascii="Arial" w:hAnsi="Arial" w:cs="Arial"/>
          <w:sz w:val="24"/>
          <w:szCs w:val="24"/>
        </w:rPr>
        <w:t xml:space="preserve">, </w:t>
      </w:r>
      <w:r w:rsidRPr="003F2121">
        <w:rPr>
          <w:rFonts w:ascii="Arial" w:hAnsi="Arial" w:cs="Arial"/>
          <w:sz w:val="24"/>
          <w:szCs w:val="24"/>
        </w:rPr>
        <w:t>Hear Us</w:t>
      </w:r>
    </w:p>
    <w:p w14:paraId="2A9F12B8" w14:textId="339DD710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95D7D3F" w14:textId="3C38D729" w:rsidR="00543870" w:rsidRDefault="0012572C" w:rsidP="001257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Savour was born into a world in tumult.</w:t>
      </w:r>
    </w:p>
    <w:p w14:paraId="6BA32259" w14:textId="664F8E7E" w:rsid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he bring healing and peace to our world,</w:t>
      </w:r>
    </w:p>
    <w:p w14:paraId="151A7295" w14:textId="01E5C5EC" w:rsid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may he bless the efforts of all who seek peace</w:t>
      </w:r>
    </w:p>
    <w:p w14:paraId="6973F328" w14:textId="3A5C929C" w:rsidR="0012572C" w:rsidRP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reconciliation in his name.</w:t>
      </w:r>
    </w:p>
    <w:p w14:paraId="07576E47" w14:textId="325D12E6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844B07E" w14:textId="77777777" w:rsidR="0012572C" w:rsidRDefault="0012572C" w:rsidP="0012572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Lord was born to poverty and misunderstanding.</w:t>
      </w:r>
    </w:p>
    <w:p w14:paraId="3127FBCA" w14:textId="77777777" w:rsidR="0012572C" w:rsidRDefault="0012572C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he bless the poor efforts of his followers,</w:t>
      </w:r>
    </w:p>
    <w:p w14:paraId="2CAB36FE" w14:textId="6F251C48" w:rsidR="0012572C" w:rsidRDefault="00C8754F" w:rsidP="0012572C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572C">
        <w:rPr>
          <w:rFonts w:ascii="Arial" w:hAnsi="Arial" w:cs="Arial"/>
          <w:sz w:val="24"/>
          <w:szCs w:val="24"/>
        </w:rPr>
        <w:t>nd help us to be courageous</w:t>
      </w:r>
    </w:p>
    <w:p w14:paraId="6962F01C" w14:textId="51EDE7F1" w:rsidR="000D6303" w:rsidRPr="000D6303" w:rsidRDefault="00C8754F" w:rsidP="00C8754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2572C">
        <w:rPr>
          <w:rFonts w:ascii="Arial" w:hAnsi="Arial" w:cs="Arial"/>
          <w:sz w:val="24"/>
          <w:szCs w:val="24"/>
        </w:rPr>
        <w:t xml:space="preserve">n the face </w:t>
      </w:r>
      <w:r>
        <w:rPr>
          <w:rFonts w:ascii="Arial" w:hAnsi="Arial" w:cs="Arial"/>
          <w:sz w:val="24"/>
          <w:szCs w:val="24"/>
        </w:rPr>
        <w:t>of</w:t>
      </w:r>
      <w:r w:rsidR="0012572C">
        <w:rPr>
          <w:rFonts w:ascii="Arial" w:hAnsi="Arial" w:cs="Arial"/>
          <w:sz w:val="24"/>
          <w:szCs w:val="24"/>
        </w:rPr>
        <w:t xml:space="preserve"> misunderstanding and opposit</w:t>
      </w:r>
      <w:r>
        <w:rPr>
          <w:rFonts w:ascii="Arial" w:hAnsi="Arial" w:cs="Arial"/>
          <w:sz w:val="24"/>
          <w:szCs w:val="24"/>
        </w:rPr>
        <w:t>ion.</w:t>
      </w:r>
      <w:r w:rsidR="0012572C">
        <w:rPr>
          <w:rFonts w:ascii="Arial" w:hAnsi="Arial" w:cs="Arial"/>
          <w:sz w:val="24"/>
          <w:szCs w:val="24"/>
        </w:rPr>
        <w:t xml:space="preserve"> </w:t>
      </w: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84CBB1" w14:textId="61A7D888" w:rsidR="00EC24CF" w:rsidRDefault="00C8754F" w:rsidP="00C8754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are in sorrow at this time, while others rejoice.</w:t>
      </w:r>
    </w:p>
    <w:p w14:paraId="7F2AB1F8" w14:textId="07EBBBFF" w:rsidR="00C8754F" w:rsidRDefault="00C8754F" w:rsidP="00C8754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new-born Christ console them, and may each of us be sensitive</w:t>
      </w:r>
    </w:p>
    <w:p w14:paraId="7A088184" w14:textId="335D8DDB" w:rsidR="00C8754F" w:rsidRDefault="00C8754F" w:rsidP="00C8754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responsive to the needs of those we meet.</w:t>
      </w:r>
    </w:p>
    <w:p w14:paraId="7FA8DF87" w14:textId="77777777" w:rsidR="00CE4314" w:rsidRDefault="00CE4314" w:rsidP="00C8754F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14B5E" w14:textId="4180A78F" w:rsidR="00472D89" w:rsidRPr="003F2121" w:rsidRDefault="00472D89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3DC1D887" w:rsidR="00CE16FF" w:rsidRPr="003F2121" w:rsidRDefault="00CE16FF" w:rsidP="00CE431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B41138" w14:textId="04F2C76A" w:rsidR="00EC24CF" w:rsidRDefault="00C8754F" w:rsidP="00C8754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 came that we might have light.</w:t>
      </w:r>
    </w:p>
    <w:p w14:paraId="70D8EA32" w14:textId="17CB8245" w:rsidR="00C8754F" w:rsidRDefault="00C8754F" w:rsidP="00C8754F">
      <w:pPr>
        <w:pStyle w:val="NoSpacing"/>
        <w:spacing w:line="276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power of his resurrection, </w:t>
      </w:r>
    </w:p>
    <w:p w14:paraId="0026C9B2" w14:textId="361B5739" w:rsidR="00CE16FF" w:rsidRPr="000D6303" w:rsidRDefault="00C8754F" w:rsidP="00C8754F">
      <w:pPr>
        <w:pStyle w:val="NoSpacing"/>
        <w:spacing w:line="276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all the departed enter into eternal life.</w:t>
      </w: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1322007A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 (</w:t>
      </w:r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37AFB259" w:rsidR="00FF0DDB" w:rsidRPr="00EC24CF" w:rsidRDefault="00FF0DDB" w:rsidP="00EC24CF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  <w:r w:rsidR="00EC24CF">
        <w:rPr>
          <w:rFonts w:ascii="Arial" w:hAnsi="Arial" w:cs="Arial"/>
          <w:b/>
          <w:bCs/>
          <w:sz w:val="28"/>
          <w:szCs w:val="28"/>
        </w:rPr>
        <w:tab/>
      </w: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…...</w:t>
      </w:r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D7F19" w14:textId="77777777" w:rsidR="00C8754F" w:rsidRDefault="00C8754F" w:rsidP="00EC24C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praise and thank you, Father, Lord of heaven and earth, for you have</w:t>
      </w:r>
    </w:p>
    <w:p w14:paraId="7F6DE8AD" w14:textId="5623D6E2" w:rsidR="00C8754F" w:rsidRDefault="00C8754F" w:rsidP="00EC24C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revealed your infinite grace through your son, Jesus Christ. Who lives and</w:t>
      </w:r>
    </w:p>
    <w:p w14:paraId="4908EC54" w14:textId="4D0E8A02" w:rsidR="00156E56" w:rsidRPr="003F2121" w:rsidRDefault="00C8754F" w:rsidP="00EC24C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reigns forever and ever. </w:t>
      </w:r>
      <w:r w:rsidR="00156E56">
        <w:rPr>
          <w:rFonts w:ascii="Arial" w:hAnsi="Arial" w:cs="Arial"/>
          <w:sz w:val="24"/>
          <w:szCs w:val="24"/>
        </w:rPr>
        <w:t>Amen</w:t>
      </w:r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0D6303"/>
    <w:rsid w:val="0012572C"/>
    <w:rsid w:val="00156E56"/>
    <w:rsid w:val="00247122"/>
    <w:rsid w:val="00314385"/>
    <w:rsid w:val="0037427D"/>
    <w:rsid w:val="00385880"/>
    <w:rsid w:val="003F2121"/>
    <w:rsid w:val="00433C97"/>
    <w:rsid w:val="00472D89"/>
    <w:rsid w:val="00543870"/>
    <w:rsid w:val="005C6B08"/>
    <w:rsid w:val="00993787"/>
    <w:rsid w:val="00C43F33"/>
    <w:rsid w:val="00C55A55"/>
    <w:rsid w:val="00C8754F"/>
    <w:rsid w:val="00CC1B62"/>
    <w:rsid w:val="00CC492A"/>
    <w:rsid w:val="00CE16FF"/>
    <w:rsid w:val="00CE4314"/>
    <w:rsid w:val="00E86F1D"/>
    <w:rsid w:val="00EB4C33"/>
    <w:rsid w:val="00EC24C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2</cp:revision>
  <dcterms:created xsi:type="dcterms:W3CDTF">2019-11-26T20:40:00Z</dcterms:created>
  <dcterms:modified xsi:type="dcterms:W3CDTF">2019-11-26T20:40:00Z</dcterms:modified>
</cp:coreProperties>
</file>